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885" w:rsidRPr="000B3885" w:rsidRDefault="000B3885" w:rsidP="003E09B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Tema: Müzik Dili - Ölçme ve Değerlendirme Soruları</w:t>
      </w:r>
    </w:p>
    <w:p w:rsidR="000B3885" w:rsidRPr="009D5333" w:rsidRDefault="000B3885" w:rsidP="009D533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4 (Sembol Anlamları Eşleştirmesi):</w:t>
      </w:r>
    </w:p>
    <w:p w:rsidR="000B3885" w:rsidRPr="009D5333" w:rsidRDefault="000B3885" w:rsidP="009D5333">
      <w:pPr>
        <w:numPr>
          <w:ilvl w:val="2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Senyö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b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Senyö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0B3885" w:rsidRPr="009D5333" w:rsidRDefault="000B3885" w:rsidP="009D5333">
      <w:pPr>
        <w:numPr>
          <w:ilvl w:val="2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Forte → d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Forte </w:t>
      </w:r>
    </w:p>
    <w:p w:rsidR="000B3885" w:rsidRPr="009D5333" w:rsidRDefault="000B3885" w:rsidP="009D5333">
      <w:pPr>
        <w:numPr>
          <w:ilvl w:val="2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Diyez → f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Diyez </w:t>
      </w:r>
    </w:p>
    <w:p w:rsidR="000B3885" w:rsidRPr="009D5333" w:rsidRDefault="000B3885" w:rsidP="009D5333">
      <w:pPr>
        <w:numPr>
          <w:ilvl w:val="2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Decrescendo → e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Decrescendo </w:t>
      </w:r>
    </w:p>
    <w:p w:rsidR="000B3885" w:rsidRPr="009D5333" w:rsidRDefault="000B3885" w:rsidP="009D5333">
      <w:pPr>
        <w:numPr>
          <w:ilvl w:val="2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Dörtlük sus → c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Dörtlük sus </w:t>
      </w:r>
    </w:p>
    <w:p w:rsidR="000B3885" w:rsidRPr="009D5333" w:rsidRDefault="000B3885" w:rsidP="009D5333">
      <w:pPr>
        <w:numPr>
          <w:ilvl w:val="2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Fa anahtarı → ç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 anahtarı </w:t>
      </w:r>
    </w:p>
    <w:p w:rsidR="000B3885" w:rsidRPr="009D5333" w:rsidRDefault="000B3885" w:rsidP="009D5333">
      <w:pPr>
        <w:numPr>
          <w:ilvl w:val="2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Onaltılık nota → a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Onaltılık nota </w:t>
      </w:r>
    </w:p>
    <w:p w:rsidR="000B3885" w:rsidRPr="009D5333" w:rsidRDefault="000B3885" w:rsidP="009D533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5: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Suat'ın öğretmeninin tahtaya çizdiği beş paralel çizginin adı </w:t>
      </w:r>
      <w:proofErr w:type="spell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dizek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(yazı/nota çizgisi)</w:t>
      </w:r>
      <w:proofErr w:type="spell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dir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; müzik yazısında notaların yükseklik ve düşüklüklerini belirtmek için kullanılır. </w:t>
      </w:r>
    </w:p>
    <w:p w:rsidR="000B3885" w:rsidRPr="009D5333" w:rsidRDefault="000B3885" w:rsidP="009D533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6: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Metinde altı çizili cümlelerde ifade edilen işaretlerin genel adı tekrar işaretleri veya form belirteçleridir; müziksel işlevleri eserin belirli bölümlerinin tekrar edilmesini sağlayarak ezberlemeyi ve yapıyı kavramayı kolaylaştırmaktır. </w:t>
      </w:r>
    </w:p>
    <w:p w:rsidR="000B3885" w:rsidRPr="009D5333" w:rsidRDefault="000B3885" w:rsidP="009D533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7: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Çizgilerin başında yer alan ve seslerin tonunu/adını bulmaya yardımcı olan işaretin adı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anahtar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dır. </w:t>
      </w:r>
    </w:p>
    <w:p w:rsidR="000B3885" w:rsidRPr="000B3885" w:rsidRDefault="000B3885" w:rsidP="003E09BE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12: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Majör dizi oluşturmak için kullanılan aralık kalıbı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Tam - Tam - Yarım - Tam - Tam - Tam - Yarım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şeklindedir.</w:t>
      </w:r>
    </w:p>
    <w:p w:rsidR="000B3885" w:rsidRPr="009D5333" w:rsidRDefault="000B3885" w:rsidP="009D533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13: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Armonik la minör dizisine özgü değişiklik sol notasının tizleştirilmesi (diyez alması)</w:t>
      </w:r>
      <w:proofErr w:type="spell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dir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0B3885" w:rsidRDefault="000B3885" w:rsidP="003E09BE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14: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Çıkıcı melodik la minör dizide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 ve sol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sesleri yarım ses tizleşir.</w:t>
      </w:r>
    </w:p>
    <w:p w:rsidR="009D5333" w:rsidRPr="009D5333" w:rsidRDefault="009D5333" w:rsidP="009D5333">
      <w:pPr>
        <w:pStyle w:val="ListeParagraf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 w:rsidRPr="009D5333">
          <w:rPr>
            <w:rStyle w:val="Kpr"/>
            <w:sz w:val="24"/>
            <w:szCs w:val="24"/>
          </w:rPr>
          <w:t>www.dersmateryalleri.com</w:t>
        </w:r>
      </w:hyperlink>
    </w:p>
    <w:p w:rsidR="009D5333" w:rsidRPr="000B3885" w:rsidRDefault="009D5333" w:rsidP="009D53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B3885" w:rsidRPr="000B3885" w:rsidRDefault="000B3885" w:rsidP="003E09B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Tema: Müzik Kültürü - Ölçme ve Değerlendirme Soruları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4: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Eski Mezopotamya'daki arkeolojik buluntulara göre, C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Müzik dinsel ve sosyal yaşamda yer bulmuştur. 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5: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Müziğin dinsel törenlerin yanı sıra günlük hayatta da kullanılmasının sonucu olarak E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Müzik toplumun her kesimine hitap eden çok yönlü bir araç hâline gelmiştir. 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6: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Eski Mezopotamya'da müzik dinsel uygulamalarda ve günlük yaşam aktivitelerinde (sosyal yaşamda) kullanılmıştır. </w:t>
      </w:r>
    </w:p>
    <w:p w:rsidR="000B3885" w:rsidRPr="000B3885" w:rsidRDefault="000B3885" w:rsidP="003E09BE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7: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Asya'nın dinlediği konserde kullanılan çalgılardan biri halk müziği çalgısı olan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kaval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ney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gibi üflemeli çalgılar olabilir.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8: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Serbest ritimli Türk müziği formuna örnek: E</w:t>
      </w:r>
      <w:proofErr w:type="gram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Uzun hava. </w:t>
      </w:r>
    </w:p>
    <w:p w:rsidR="000B3885" w:rsidRPr="000B3885" w:rsidRDefault="000B3885" w:rsidP="003E09BE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9: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Asya'nın kursunda öğrendiği şarkılar Türk halk müziği türüne (türkü, kırık hava vb.) aittir.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10: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İrem'in etkinliği gözlemleme amaçlarından biri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Farklı müzik türlerini karşılaştırmak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tır. 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11: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Ses ve görüntü kaydı alınamadığında kullanılabilecek alternatif veri toplama araçları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gözlem notları tutmak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etkinlik broşür/afişlerini toplamak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tır. 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12: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İrem'in veri sınıflandırma süreci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proofErr w:type="gram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Gözlemlerini türlere ayırarak tabloya dökmesi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ne örnektir. 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13: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Barok Dönem müziğinin özelliklerinden biri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Çalgı müziği ses müziğinin önüne geçmiştir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ifadesidir. 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14: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Barok Dönem bestecisi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Bach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tır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15: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Romantik Dönem müziğinin özelliklerinden biri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Doğadan, edebiyat ve resim sanatlarından ilham alınması</w:t>
      </w:r>
      <w:r w:rsidR="009D5333">
        <w:rPr>
          <w:rFonts w:ascii="Times New Roman" w:eastAsia="Times New Roman" w:hAnsi="Times New Roman" w:cs="Times New Roman"/>
          <w:sz w:val="24"/>
          <w:szCs w:val="24"/>
          <w:lang w:eastAsia="tr-TR"/>
        </w:rPr>
        <w:t>dır.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16: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Atatürk'ün müzik alanındaki yeniliklerinden biri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proofErr w:type="gram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Muzika</w:t>
      </w:r>
      <w:proofErr w:type="spell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-i </w:t>
      </w:r>
      <w:proofErr w:type="spell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Hümayun'un</w:t>
      </w:r>
      <w:proofErr w:type="spell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1924 yılında İstanbul'dan Ankara'ya nakledilerek Riyaset-i Cumhur Musiki Heyeti adını alması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dır. </w:t>
      </w:r>
    </w:p>
    <w:p w:rsidR="000B3885" w:rsidRPr="009D5333" w:rsidRDefault="000B3885" w:rsidP="009D533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17: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Yurt dışına müzik eğitimi için gönderilen öğrencilerden biri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</w:t>
      </w:r>
      <w:proofErr w:type="gram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Ulvi Cemal Erkin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dir. </w:t>
      </w:r>
    </w:p>
    <w:p w:rsidR="000B3885" w:rsidRPr="000B3885" w:rsidRDefault="000B3885" w:rsidP="003E09BE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18: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İlk Türk operası olan "</w:t>
      </w:r>
      <w:proofErr w:type="spell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Özsoy"un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bestecisi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proofErr w:type="gram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Ahmed</w:t>
      </w:r>
      <w:proofErr w:type="spellEnd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Adnan </w:t>
      </w:r>
      <w:proofErr w:type="spellStart"/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Saygun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dur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9D5333" w:rsidRPr="009D5333" w:rsidRDefault="009D5333" w:rsidP="009D5333">
      <w:pPr>
        <w:pStyle w:val="ListeParagraf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 w:rsidRPr="009D5333">
          <w:rPr>
            <w:rStyle w:val="Kpr"/>
            <w:sz w:val="24"/>
            <w:szCs w:val="24"/>
          </w:rPr>
          <w:t>www.dersmateryalleri.com</w:t>
        </w:r>
      </w:hyperlink>
    </w:p>
    <w:p w:rsidR="000B3885" w:rsidRPr="000B3885" w:rsidRDefault="000B3885" w:rsidP="003E09B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B3885" w:rsidRPr="000B3885" w:rsidRDefault="000B3885" w:rsidP="003E09B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Tema: Müziksel Tasarım - Yemen Türküsü ve Ölçme Soruları</w:t>
      </w:r>
    </w:p>
    <w:p w:rsidR="000B3885" w:rsidRPr="00DE441B" w:rsidRDefault="000B3885" w:rsidP="00DE441B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Yemen Türküsü Soru 1: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"Yemen </w:t>
      </w:r>
      <w:proofErr w:type="spellStart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>Türküsü"ne</w:t>
      </w:r>
      <w:proofErr w:type="spellEnd"/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konu olan hikâye, Osmanlı Devleti'nin son dönemlerinde 1911-1918 yılları arasında Yemen'de süren </w:t>
      </w: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Osmanlı-İngiliz/Arap savaşları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dönemine dayanmaktadır. </w:t>
      </w:r>
    </w:p>
    <w:p w:rsidR="000B3885" w:rsidRDefault="000B3885" w:rsidP="003E09BE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B388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Yemen Türküsü Soru 2:</w:t>
      </w:r>
      <w:r w:rsidRPr="000B38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"Giden gelmiyor, acep nedendir?" dizesiyle anlatılmak istenen; cepheye giden Anadolu gençlerinin savaş, sıcak, susuzluk ve hastalıklar yüzünden hayatını kaybetmesi ve geride kalanların duyduğu derin acı, çaresizlik ile özlemdir. </w:t>
      </w:r>
    </w:p>
    <w:p w:rsidR="00DE441B" w:rsidRDefault="00DE441B" w:rsidP="00DE4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A4E59" w:rsidRPr="00DE441B" w:rsidRDefault="00DE441B" w:rsidP="00A5647F">
      <w:pPr>
        <w:pStyle w:val="Balk1"/>
        <w:rPr>
          <w:rFonts w:eastAsia="Times New Roman"/>
          <w:lang w:eastAsia="tr-TR"/>
        </w:rPr>
      </w:pPr>
      <w:hyperlink r:id="rId7" w:history="1">
        <w:r>
          <w:rPr>
            <w:rStyle w:val="Kpr"/>
            <w:sz w:val="24"/>
            <w:szCs w:val="24"/>
          </w:rPr>
          <w:t>www.dersmate</w:t>
        </w:r>
        <w:bookmarkStart w:id="0" w:name="_GoBack"/>
        <w:bookmarkEnd w:id="0"/>
        <w:r>
          <w:rPr>
            <w:rStyle w:val="Kpr"/>
            <w:sz w:val="24"/>
            <w:szCs w:val="24"/>
          </w:rPr>
          <w:t>ryalleri.com</w:t>
        </w:r>
      </w:hyperlink>
    </w:p>
    <w:sectPr w:rsidR="00CA4E59" w:rsidRPr="00DE441B" w:rsidSect="003E09BE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21086"/>
    <w:multiLevelType w:val="multilevel"/>
    <w:tmpl w:val="4C7E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14D99"/>
    <w:multiLevelType w:val="multilevel"/>
    <w:tmpl w:val="4F26BC7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65C85"/>
    <w:multiLevelType w:val="multilevel"/>
    <w:tmpl w:val="4D7C012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453DBE"/>
    <w:multiLevelType w:val="multilevel"/>
    <w:tmpl w:val="DE7A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C11568"/>
    <w:multiLevelType w:val="multilevel"/>
    <w:tmpl w:val="E56C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E2017D"/>
    <w:multiLevelType w:val="multilevel"/>
    <w:tmpl w:val="86B6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7E5AEA"/>
    <w:multiLevelType w:val="multilevel"/>
    <w:tmpl w:val="0F0A5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F4254B"/>
    <w:multiLevelType w:val="multilevel"/>
    <w:tmpl w:val="C778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F4660C"/>
    <w:multiLevelType w:val="multilevel"/>
    <w:tmpl w:val="6E4AA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B157EB"/>
    <w:multiLevelType w:val="multilevel"/>
    <w:tmpl w:val="21669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D13E33"/>
    <w:multiLevelType w:val="multilevel"/>
    <w:tmpl w:val="E95AE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FD5B48"/>
    <w:multiLevelType w:val="multilevel"/>
    <w:tmpl w:val="422A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8C125B"/>
    <w:multiLevelType w:val="multilevel"/>
    <w:tmpl w:val="DF52CA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BC606F"/>
    <w:multiLevelType w:val="multilevel"/>
    <w:tmpl w:val="8FF2A0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C43722"/>
    <w:multiLevelType w:val="multilevel"/>
    <w:tmpl w:val="9E12B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A62711"/>
    <w:multiLevelType w:val="multilevel"/>
    <w:tmpl w:val="02361FB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0B726B"/>
    <w:multiLevelType w:val="multilevel"/>
    <w:tmpl w:val="6D80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6A515F"/>
    <w:multiLevelType w:val="multilevel"/>
    <w:tmpl w:val="DEEE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16077C"/>
    <w:multiLevelType w:val="multilevel"/>
    <w:tmpl w:val="9AAAF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7F3FE7"/>
    <w:multiLevelType w:val="multilevel"/>
    <w:tmpl w:val="75A0D74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8375D3"/>
    <w:multiLevelType w:val="multilevel"/>
    <w:tmpl w:val="E7A08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9"/>
  </w:num>
  <w:num w:numId="3">
    <w:abstractNumId w:val="16"/>
  </w:num>
  <w:num w:numId="4">
    <w:abstractNumId w:val="9"/>
  </w:num>
  <w:num w:numId="5">
    <w:abstractNumId w:val="2"/>
  </w:num>
  <w:num w:numId="6">
    <w:abstractNumId w:val="3"/>
  </w:num>
  <w:num w:numId="7">
    <w:abstractNumId w:val="1"/>
  </w:num>
  <w:num w:numId="8">
    <w:abstractNumId w:val="15"/>
  </w:num>
  <w:num w:numId="9">
    <w:abstractNumId w:val="14"/>
  </w:num>
  <w:num w:numId="10">
    <w:abstractNumId w:val="11"/>
  </w:num>
  <w:num w:numId="11">
    <w:abstractNumId w:val="6"/>
  </w:num>
  <w:num w:numId="12">
    <w:abstractNumId w:val="10"/>
  </w:num>
  <w:num w:numId="13">
    <w:abstractNumId w:val="12"/>
  </w:num>
  <w:num w:numId="14">
    <w:abstractNumId w:val="4"/>
  </w:num>
  <w:num w:numId="15">
    <w:abstractNumId w:val="18"/>
  </w:num>
  <w:num w:numId="16">
    <w:abstractNumId w:val="5"/>
  </w:num>
  <w:num w:numId="17">
    <w:abstractNumId w:val="13"/>
  </w:num>
  <w:num w:numId="18">
    <w:abstractNumId w:val="20"/>
  </w:num>
  <w:num w:numId="19">
    <w:abstractNumId w:val="7"/>
  </w:num>
  <w:num w:numId="20">
    <w:abstractNumId w:val="7"/>
    <w:lvlOverride w:ilvl="2">
      <w:startOverride w:val="2"/>
    </w:lvlOverride>
  </w:num>
  <w:num w:numId="21">
    <w:abstractNumId w:val="7"/>
    <w:lvlOverride w:ilvl="2">
      <w:startOverride w:val="3"/>
    </w:lvlOverride>
  </w:num>
  <w:num w:numId="22">
    <w:abstractNumId w:val="7"/>
    <w:lvlOverride w:ilvl="2">
      <w:startOverride w:val="4"/>
    </w:lvlOverride>
  </w:num>
  <w:num w:numId="23">
    <w:abstractNumId w:val="7"/>
    <w:lvlOverride w:ilvl="2">
      <w:startOverride w:val="5"/>
    </w:lvlOverride>
  </w:num>
  <w:num w:numId="24">
    <w:abstractNumId w:val="7"/>
    <w:lvlOverride w:ilvl="2">
      <w:startOverride w:val="6"/>
    </w:lvlOverride>
  </w:num>
  <w:num w:numId="25">
    <w:abstractNumId w:val="7"/>
    <w:lvlOverride w:ilvl="2">
      <w:startOverride w:val="7"/>
    </w:lvlOverride>
  </w:num>
  <w:num w:numId="26">
    <w:abstractNumId w:val="0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A8"/>
    <w:rsid w:val="000B3885"/>
    <w:rsid w:val="003E00A1"/>
    <w:rsid w:val="003E09BE"/>
    <w:rsid w:val="009D5333"/>
    <w:rsid w:val="00A5647F"/>
    <w:rsid w:val="00B04BA8"/>
    <w:rsid w:val="00CA4E59"/>
    <w:rsid w:val="00DE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84830-E3F9-4C29-92FB-9680966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564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link w:val="Balk3Char"/>
    <w:uiPriority w:val="9"/>
    <w:qFormat/>
    <w:rsid w:val="003E00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B38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3E00A1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E0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HTMLKodu">
    <w:name w:val="HTML Code"/>
    <w:basedOn w:val="VarsaylanParagrafYazTipi"/>
    <w:uiPriority w:val="99"/>
    <w:semiHidden/>
    <w:unhideWhenUsed/>
    <w:rsid w:val="003E00A1"/>
    <w:rPr>
      <w:rFonts w:ascii="Courier New" w:eastAsia="Times New Roman" w:hAnsi="Courier New" w:cs="Courier New"/>
      <w:sz w:val="20"/>
      <w:szCs w:val="20"/>
    </w:rPr>
  </w:style>
  <w:style w:type="character" w:customStyle="1" w:styleId="source-title">
    <w:name w:val="source-title"/>
    <w:basedOn w:val="VarsaylanParagrafYazTipi"/>
    <w:rsid w:val="003E00A1"/>
  </w:style>
  <w:style w:type="character" w:customStyle="1" w:styleId="source-count">
    <w:name w:val="source-count"/>
    <w:basedOn w:val="VarsaylanParagrafYazTipi"/>
    <w:rsid w:val="003E00A1"/>
  </w:style>
  <w:style w:type="character" w:customStyle="1" w:styleId="mord">
    <w:name w:val="mord"/>
    <w:basedOn w:val="VarsaylanParagrafYazTipi"/>
    <w:rsid w:val="003E00A1"/>
  </w:style>
  <w:style w:type="character" w:customStyle="1" w:styleId="vlist-s">
    <w:name w:val="vlist-s"/>
    <w:basedOn w:val="VarsaylanParagrafYazTipi"/>
    <w:rsid w:val="003E00A1"/>
  </w:style>
  <w:style w:type="character" w:customStyle="1" w:styleId="mopen">
    <w:name w:val="mopen"/>
    <w:basedOn w:val="VarsaylanParagrafYazTipi"/>
    <w:rsid w:val="003E00A1"/>
  </w:style>
  <w:style w:type="character" w:customStyle="1" w:styleId="mclose">
    <w:name w:val="mclose"/>
    <w:basedOn w:val="VarsaylanParagrafYazTipi"/>
    <w:rsid w:val="003E00A1"/>
  </w:style>
  <w:style w:type="character" w:customStyle="1" w:styleId="mbin">
    <w:name w:val="mbin"/>
    <w:basedOn w:val="VarsaylanParagrafYazTipi"/>
    <w:rsid w:val="003E00A1"/>
  </w:style>
  <w:style w:type="character" w:customStyle="1" w:styleId="mrel">
    <w:name w:val="mrel"/>
    <w:basedOn w:val="VarsaylanParagrafYazTipi"/>
    <w:rsid w:val="003E00A1"/>
  </w:style>
  <w:style w:type="character" w:customStyle="1" w:styleId="mpunct">
    <w:name w:val="mpunct"/>
    <w:basedOn w:val="VarsaylanParagrafYazTipi"/>
    <w:rsid w:val="003E00A1"/>
  </w:style>
  <w:style w:type="character" w:customStyle="1" w:styleId="Balk4Char">
    <w:name w:val="Başlık 4 Char"/>
    <w:basedOn w:val="VarsaylanParagrafYazTipi"/>
    <w:link w:val="Balk4"/>
    <w:uiPriority w:val="9"/>
    <w:semiHidden/>
    <w:rsid w:val="000B388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Kpr">
    <w:name w:val="Hyperlink"/>
    <w:basedOn w:val="VarsaylanParagrafYazTipi"/>
    <w:uiPriority w:val="99"/>
    <w:semiHidden/>
    <w:unhideWhenUsed/>
    <w:rsid w:val="009D5333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9D5333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A564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8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8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1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0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0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40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42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46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0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1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5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8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95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8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19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15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7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00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2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90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0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64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0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85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7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9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6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6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84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7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92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9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55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7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43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47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97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5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88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1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65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2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32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1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3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7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2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4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4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37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56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9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13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7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7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0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8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3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0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08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9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5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2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74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5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0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80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5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56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6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0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6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32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1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96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1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94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8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84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5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42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7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85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37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4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3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66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52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8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8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2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93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71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14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26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2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09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9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9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70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2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7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8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4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3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59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2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54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42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4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1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6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9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8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5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8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9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2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94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69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1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7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08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83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6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75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6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6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22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7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33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4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7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07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63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9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2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2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35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32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57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99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79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7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8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9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3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7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0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8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92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28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7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4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5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6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4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2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9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35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14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13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3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37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5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6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94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1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5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2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49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1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69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4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1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6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9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0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09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2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8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26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9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6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54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7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2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72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2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9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4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2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4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84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03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4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98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5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7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36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19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5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75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06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5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5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42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8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8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4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6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0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5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85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84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4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2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5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6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3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64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9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8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8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8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2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52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25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78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1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13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7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5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1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4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9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4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76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5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7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7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9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99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97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7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0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54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82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0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8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1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1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9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4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5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5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9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9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0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1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57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0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8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3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84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5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02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3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2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97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3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34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8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5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6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0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1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4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53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4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5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9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67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7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65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5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2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73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7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70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0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25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1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85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1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2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3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9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2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0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6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92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4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94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96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89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9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7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6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35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8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5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67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50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56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9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9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8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02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0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8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2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1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1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2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84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5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8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9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03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5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7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01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2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96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3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26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1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6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6</cp:revision>
  <dcterms:created xsi:type="dcterms:W3CDTF">2026-10-08T17:17:00Z</dcterms:created>
  <dcterms:modified xsi:type="dcterms:W3CDTF">2026-10-10T13:25:00Z</dcterms:modified>
</cp:coreProperties>
</file>